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53" w:rsidRDefault="00B53D53" w:rsidP="00B53D5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AFL 12s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Boys 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 20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19</w:t>
      </w:r>
    </w:p>
    <w:p w:rsidR="00B53D53" w:rsidRPr="004A4F46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52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2156"/>
      </w:tblGrid>
      <w:tr w:rsidR="00B53D53" w:rsidRPr="004A4F46" w:rsidTr="00902E21">
        <w:trPr>
          <w:trHeight w:val="235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1C37BB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Competition Dates: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D53" w:rsidRPr="001C37BB" w:rsidRDefault="00B53D53" w:rsidP="00B53D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3 - 10 August 2019</w:t>
            </w:r>
          </w:p>
        </w:tc>
      </w:tr>
      <w:tr w:rsidR="00B53D53" w:rsidRPr="004A4F46" w:rsidTr="00902E21">
        <w:trPr>
          <w:trHeight w:val="217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1C37BB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Venue: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D53" w:rsidRPr="001C37BB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Mandurah, WA</w:t>
            </w:r>
          </w:p>
        </w:tc>
      </w:tr>
      <w:tr w:rsidR="00B53D53" w:rsidRPr="004A4F46" w:rsidTr="00902E21">
        <w:trPr>
          <w:trHeight w:val="217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1C37BB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Overall Result: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D53" w:rsidRPr="001C37BB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3</w:t>
            </w:r>
            <w:r w:rsidRPr="00B53D53">
              <w:rPr>
                <w:rFonts w:ascii="Arial" w:eastAsia="Times New Roman" w:hAnsi="Arial" w:cs="Arial"/>
                <w:sz w:val="20"/>
                <w:szCs w:val="16"/>
                <w:vertAlign w:val="superscript"/>
                <w:lang w:eastAsia="en-AU"/>
              </w:rPr>
              <w:t>rd</w:t>
            </w:r>
          </w:p>
        </w:tc>
      </w:tr>
    </w:tbl>
    <w:p w:rsidR="00B53D53" w:rsidRPr="00DC1020" w:rsidRDefault="00B53D53" w:rsidP="00B53D53">
      <w:pPr>
        <w:jc w:val="center"/>
        <w:rPr>
          <w:rFonts w:ascii="Perpetua" w:hAnsi="Perpetua"/>
          <w:b/>
          <w:sz w:val="14"/>
          <w:szCs w:val="28"/>
        </w:rPr>
      </w:pPr>
    </w:p>
    <w:p w:rsidR="00B53D53" w:rsidRPr="00E8365D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</w:pPr>
      <w:r w:rsidRPr="00E8365D"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  <w:t>Officials</w:t>
      </w:r>
    </w:p>
    <w:tbl>
      <w:tblPr>
        <w:tblW w:w="770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985"/>
        <w:gridCol w:w="3882"/>
      </w:tblGrid>
      <w:tr w:rsidR="00B53D53" w:rsidRPr="00E8365D" w:rsidTr="00902E21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53D53" w:rsidRPr="00E8365D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Position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E8365D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Name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E8365D" w:rsidRDefault="00B53D53" w:rsidP="00902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School</w:t>
            </w:r>
          </w:p>
        </w:tc>
      </w:tr>
      <w:tr w:rsidR="00B53D53" w:rsidRPr="00E8365D" w:rsidTr="00902E21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Michael Barton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St Mark's Anglican School Hillarys</w:t>
            </w:r>
          </w:p>
        </w:tc>
      </w:tr>
      <w:tr w:rsidR="00B53D53" w:rsidRPr="00E8365D" w:rsidTr="00902E21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Assistant 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 xml:space="preserve">Sam </w:t>
            </w:r>
            <w:proofErr w:type="spellStart"/>
            <w:r w:rsidRPr="00E8365D">
              <w:rPr>
                <w:rFonts w:ascii="Arial" w:hAnsi="Arial" w:cs="Arial"/>
                <w:color w:val="000000"/>
                <w:sz w:val="20"/>
              </w:rPr>
              <w:t>Cavicchio</w:t>
            </w:r>
            <w:proofErr w:type="spellEnd"/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Governor Stirling SHS</w:t>
            </w:r>
          </w:p>
        </w:tc>
      </w:tr>
      <w:tr w:rsidR="00B53D53" w:rsidRPr="00E8365D" w:rsidTr="00902E21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Assistant 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Scott Minchin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Wanneroo Secondary College</w:t>
            </w:r>
          </w:p>
        </w:tc>
      </w:tr>
      <w:tr w:rsidR="00B53D53" w:rsidRPr="00E8365D" w:rsidTr="00902E21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Tour Leader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Alex McLennan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3C2B24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Carramar </w:t>
            </w:r>
            <w:bookmarkStart w:id="0" w:name="_GoBack"/>
            <w:bookmarkEnd w:id="0"/>
            <w:r w:rsidR="00B53D53" w:rsidRPr="00E8365D">
              <w:rPr>
                <w:rFonts w:ascii="Arial" w:hAnsi="Arial" w:cs="Arial"/>
                <w:color w:val="000000"/>
                <w:sz w:val="20"/>
              </w:rPr>
              <w:t>Primary School</w:t>
            </w:r>
          </w:p>
        </w:tc>
      </w:tr>
      <w:tr w:rsidR="00B53D53" w:rsidRPr="00E8365D" w:rsidTr="00902E21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Physiotherapist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Jason Power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Empower Physiotherapy</w:t>
            </w:r>
          </w:p>
        </w:tc>
      </w:tr>
    </w:tbl>
    <w:p w:rsidR="00B53D53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B53D53" w:rsidRPr="00E8365D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</w:pPr>
      <w:r w:rsidRPr="00E8365D"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  <w:t>Players</w:t>
      </w:r>
    </w:p>
    <w:tbl>
      <w:tblPr>
        <w:tblW w:w="823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2099"/>
        <w:gridCol w:w="4197"/>
      </w:tblGrid>
      <w:tr w:rsidR="00B53D53" w:rsidRPr="00E8365D" w:rsidTr="00C30470">
        <w:trPr>
          <w:trHeight w:val="226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D53" w:rsidRPr="00E8365D" w:rsidRDefault="00B53D53" w:rsidP="00902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Phoenix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Charlie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Banfield</w:t>
            </w:r>
            <w:proofErr w:type="spellEnd"/>
            <w:r w:rsidR="00C30470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23A3B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Swanbourne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Fletcher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Brown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Cathedral Grammar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Marcus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Cassidy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Farrow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Edgewater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Lochie</w:t>
            </w:r>
            <w:proofErr w:type="spellEnd"/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Gray</w:t>
            </w:r>
            <w:proofErr w:type="spellEnd"/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Hallett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Boyup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Brook District High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Basil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Hart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Newton Moore Senior High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Jadd</w:t>
            </w:r>
            <w:proofErr w:type="spellEnd"/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Hill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Mazenod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Blake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Kelly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Caleb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Lloyd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Taj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Longmuir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Winthrop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Judd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Marcello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Duncraig Senior High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Ollie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A65A46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Liam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McAlister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Leeroy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Ngu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-Yen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Hampton Park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Olie</w:t>
            </w:r>
            <w:proofErr w:type="spellEnd"/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Pike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Phoenix Primary School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Kyle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Poppert</w:t>
            </w:r>
            <w:proofErr w:type="spellEnd"/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Baldivis Secondary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Trinder</w:t>
            </w:r>
            <w:proofErr w:type="spellEnd"/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Toby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Whan</w:t>
            </w:r>
            <w:proofErr w:type="spellEnd"/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Mazenod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Isaak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Wittkuhn</w:t>
            </w:r>
            <w:proofErr w:type="spellEnd"/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William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York (VC)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Catholic College – Mercy Campus</w:t>
            </w:r>
          </w:p>
        </w:tc>
      </w:tr>
      <w:tr w:rsidR="00B53D53" w:rsidRPr="00E8365D" w:rsidTr="00C30470">
        <w:trPr>
          <w:trHeight w:val="205"/>
          <w:tblCellSpacing w:w="15" w:type="dxa"/>
          <w:jc w:val="center"/>
        </w:trPr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Zammit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D53" w:rsidRPr="00E8365D" w:rsidRDefault="00C30470" w:rsidP="00902E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</w:tbl>
    <w:p w:rsidR="00B53D53" w:rsidRDefault="00B53D53" w:rsidP="00B53D5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53D53" w:rsidRPr="00E8365D" w:rsidRDefault="00B53D53" w:rsidP="00B53D5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8365D">
        <w:rPr>
          <w:rFonts w:ascii="Arial" w:hAnsi="Arial" w:cs="Arial"/>
          <w:sz w:val="20"/>
          <w:szCs w:val="20"/>
        </w:rPr>
        <w:t>(C) Captain</w:t>
      </w:r>
      <w:r>
        <w:rPr>
          <w:rFonts w:ascii="Arial" w:hAnsi="Arial" w:cs="Arial"/>
          <w:sz w:val="20"/>
          <w:szCs w:val="20"/>
        </w:rPr>
        <w:t>, (VC) Vice Captain</w:t>
      </w:r>
    </w:p>
    <w:p w:rsidR="0076407B" w:rsidRDefault="0076407B"/>
    <w:sectPr w:rsidR="0076407B" w:rsidSect="00706E68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53"/>
    <w:rsid w:val="003C2B24"/>
    <w:rsid w:val="0076407B"/>
    <w:rsid w:val="00A65A46"/>
    <w:rsid w:val="00B53D53"/>
    <w:rsid w:val="00C23A3B"/>
    <w:rsid w:val="00C3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9E96"/>
  <w15:chartTrackingRefBased/>
  <w15:docId w15:val="{B6E4B1E0-1D84-48AB-8F15-127BDDA3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2019-09-19T02:52:00Z</dcterms:created>
  <dcterms:modified xsi:type="dcterms:W3CDTF">2019-09-19T02:52:00Z</dcterms:modified>
</cp:coreProperties>
</file>